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31D8B" w14:textId="16A99917" w:rsidR="006F3A18" w:rsidRPr="003921AA" w:rsidRDefault="006F3A18" w:rsidP="006F3A18">
      <w:pPr>
        <w:pStyle w:val="Body1"/>
        <w:rPr>
          <w:b/>
          <w:sz w:val="22"/>
          <w:szCs w:val="22"/>
        </w:rPr>
      </w:pPr>
      <w:r w:rsidRPr="009B57D8">
        <w:rPr>
          <w:rFonts w:hAnsi="Arial Unicode MS"/>
          <w:b/>
          <w:sz w:val="22"/>
          <w:szCs w:val="22"/>
        </w:rPr>
        <w:t>Minutes of the Ridgeview Middle School Parent-Teacher-Student-Association Meeting</w:t>
      </w:r>
    </w:p>
    <w:p w14:paraId="79E13FA6" w14:textId="735E5B96" w:rsidR="006F3A18" w:rsidRPr="009B57D8" w:rsidRDefault="00BB6672" w:rsidP="006F3A18">
      <w:pPr>
        <w:pStyle w:val="Body1"/>
        <w:rPr>
          <w:b/>
          <w:sz w:val="22"/>
          <w:szCs w:val="22"/>
        </w:rPr>
      </w:pPr>
      <w:r>
        <w:rPr>
          <w:rFonts w:hAnsi="Arial Unicode MS"/>
          <w:b/>
          <w:sz w:val="22"/>
          <w:szCs w:val="22"/>
        </w:rPr>
        <w:t>May 8</w:t>
      </w:r>
      <w:r w:rsidR="006F3A18">
        <w:rPr>
          <w:rFonts w:hAnsi="Arial Unicode MS"/>
          <w:b/>
          <w:sz w:val="22"/>
          <w:szCs w:val="22"/>
        </w:rPr>
        <w:t>, 201</w:t>
      </w:r>
      <w:r w:rsidR="00673947">
        <w:rPr>
          <w:rFonts w:hAnsi="Arial Unicode MS"/>
          <w:b/>
          <w:sz w:val="22"/>
          <w:szCs w:val="22"/>
        </w:rPr>
        <w:t>8</w:t>
      </w:r>
    </w:p>
    <w:p w14:paraId="5153C1B5" w14:textId="77777777" w:rsidR="006F3A18" w:rsidRDefault="006F3A18" w:rsidP="006F3A18">
      <w:pPr>
        <w:pStyle w:val="Body1"/>
      </w:pPr>
    </w:p>
    <w:p w14:paraId="153B2715" w14:textId="5D1311B9" w:rsidR="006F3A18" w:rsidRPr="00842A76" w:rsidRDefault="006F3A18" w:rsidP="006F3A18">
      <w:pPr>
        <w:pStyle w:val="Body1"/>
        <w:rPr>
          <w:sz w:val="20"/>
        </w:rPr>
      </w:pPr>
      <w:r w:rsidRPr="00842A76">
        <w:rPr>
          <w:sz w:val="20"/>
        </w:rPr>
        <w:t xml:space="preserve">A called meeting of the RMS PTSA was convened on </w:t>
      </w:r>
      <w:r w:rsidR="003921AA">
        <w:rPr>
          <w:sz w:val="20"/>
        </w:rPr>
        <w:t>May 8</w:t>
      </w:r>
      <w:r w:rsidR="007A10FB">
        <w:rPr>
          <w:sz w:val="20"/>
        </w:rPr>
        <w:t>, 201</w:t>
      </w:r>
      <w:r w:rsidR="001E1F38">
        <w:rPr>
          <w:sz w:val="20"/>
        </w:rPr>
        <w:t>8</w:t>
      </w:r>
      <w:r w:rsidR="003921AA">
        <w:rPr>
          <w:sz w:val="20"/>
        </w:rPr>
        <w:t xml:space="preserve"> at 6</w:t>
      </w:r>
      <w:r>
        <w:rPr>
          <w:sz w:val="20"/>
        </w:rPr>
        <w:t xml:space="preserve">:00 </w:t>
      </w:r>
      <w:r w:rsidRPr="00842A76">
        <w:rPr>
          <w:sz w:val="20"/>
        </w:rPr>
        <w:t>p</w:t>
      </w:r>
      <w:r>
        <w:rPr>
          <w:sz w:val="20"/>
        </w:rPr>
        <w:t>.</w:t>
      </w:r>
      <w:r w:rsidRPr="00842A76">
        <w:rPr>
          <w:sz w:val="20"/>
        </w:rPr>
        <w:t>m</w:t>
      </w:r>
      <w:r>
        <w:rPr>
          <w:sz w:val="20"/>
        </w:rPr>
        <w:t>.</w:t>
      </w:r>
      <w:r w:rsidRPr="00842A76">
        <w:rPr>
          <w:sz w:val="20"/>
        </w:rPr>
        <w:t xml:space="preserve"> in the Media Center of Ridgeview Middle School in Gaithersburg, MD, pursuant to notice duly given.</w:t>
      </w:r>
    </w:p>
    <w:p w14:paraId="1956FA71" w14:textId="77777777" w:rsidR="006F3A18" w:rsidRPr="00842A76" w:rsidRDefault="006F3A18" w:rsidP="006F3A18">
      <w:pPr>
        <w:pStyle w:val="Body1"/>
        <w:rPr>
          <w:sz w:val="20"/>
        </w:rPr>
      </w:pPr>
    </w:p>
    <w:p w14:paraId="290469D6" w14:textId="7F320CF2" w:rsidR="005661C5" w:rsidRPr="005661C5" w:rsidRDefault="006F3A18" w:rsidP="005661C5">
      <w:pPr>
        <w:pStyle w:val="Body1"/>
        <w:rPr>
          <w:sz w:val="20"/>
        </w:rPr>
      </w:pPr>
      <w:r w:rsidRPr="00842A76">
        <w:rPr>
          <w:sz w:val="20"/>
        </w:rPr>
        <w:t xml:space="preserve">Attendees: </w:t>
      </w:r>
      <w:r w:rsidR="0025535F">
        <w:rPr>
          <w:sz w:val="20"/>
        </w:rPr>
        <w:t xml:space="preserve">Ms. Sherri Wood-Powe, </w:t>
      </w:r>
      <w:r w:rsidR="00C24ADF" w:rsidRPr="005778F3">
        <w:rPr>
          <w:color w:val="auto"/>
          <w:sz w:val="20"/>
        </w:rPr>
        <w:t>President</w:t>
      </w:r>
      <w:r w:rsidR="00C24ADF">
        <w:rPr>
          <w:sz w:val="20"/>
        </w:rPr>
        <w:t xml:space="preserve">; </w:t>
      </w:r>
      <w:r w:rsidR="004B30A2">
        <w:rPr>
          <w:sz w:val="20"/>
        </w:rPr>
        <w:t xml:space="preserve">Ms. </w:t>
      </w:r>
      <w:r>
        <w:rPr>
          <w:sz w:val="20"/>
        </w:rPr>
        <w:t xml:space="preserve">Jill Fleisher, Second Vice President; </w:t>
      </w:r>
      <w:r w:rsidR="004B30A2">
        <w:rPr>
          <w:sz w:val="20"/>
        </w:rPr>
        <w:t xml:space="preserve">Ms. Laura Bookman, MCPTA Delegate; </w:t>
      </w:r>
      <w:r w:rsidR="00841F69">
        <w:rPr>
          <w:sz w:val="20"/>
        </w:rPr>
        <w:t>Ms.</w:t>
      </w:r>
      <w:r w:rsidR="0025535F">
        <w:rPr>
          <w:sz w:val="20"/>
        </w:rPr>
        <w:t xml:space="preserve"> </w:t>
      </w:r>
      <w:r w:rsidR="005661C5">
        <w:rPr>
          <w:sz w:val="20"/>
        </w:rPr>
        <w:t>Dee Tomasetti</w:t>
      </w:r>
      <w:r w:rsidR="0025535F">
        <w:rPr>
          <w:sz w:val="20"/>
        </w:rPr>
        <w:t xml:space="preserve">, Treasurer; </w:t>
      </w:r>
      <w:r>
        <w:rPr>
          <w:sz w:val="20"/>
        </w:rPr>
        <w:t>Ms.</w:t>
      </w:r>
      <w:r w:rsidR="004B30A2">
        <w:rPr>
          <w:sz w:val="20"/>
        </w:rPr>
        <w:t xml:space="preserve"> Mary Jane Kissel, Secretary; </w:t>
      </w:r>
      <w:r w:rsidR="00673947">
        <w:rPr>
          <w:sz w:val="20"/>
        </w:rPr>
        <w:t>Mr. Daniel Garcia, Principal</w:t>
      </w:r>
      <w:r w:rsidR="003921AA">
        <w:rPr>
          <w:sz w:val="20"/>
        </w:rPr>
        <w:t xml:space="preserve">; </w:t>
      </w:r>
      <w:r>
        <w:rPr>
          <w:sz w:val="20"/>
        </w:rPr>
        <w:t>Ms. Feri Jahanmir, RMS Office Assistant;</w:t>
      </w:r>
      <w:r w:rsidR="003921AA">
        <w:rPr>
          <w:sz w:val="20"/>
        </w:rPr>
        <w:t xml:space="preserve"> Sheila Cherry, MCPS SSL coordinator; Latoya Bonner, Cassidy Chen, Martin Cunniff, Renee Enright, Jaimee Gniadek, Jung Lawrence, David Lee, Tara Kavadias, Daisy Perez, Sumbal Sheldon, Gary Tabor, Yael Tamir; Student Representatives, Lataija Bonner, Shoshona Fleisher, Rich Powe, Nico Simone</w:t>
      </w:r>
    </w:p>
    <w:p w14:paraId="7ED8592D" w14:textId="77777777" w:rsidR="006F3A18" w:rsidRPr="00AD25C2" w:rsidRDefault="006F3A18" w:rsidP="006F3A18">
      <w:pPr>
        <w:pStyle w:val="Body1"/>
        <w:rPr>
          <w:sz w:val="20"/>
        </w:rPr>
      </w:pPr>
    </w:p>
    <w:p w14:paraId="4CE1FDF8" w14:textId="565A1744" w:rsidR="006F3A18" w:rsidRDefault="006F3A18" w:rsidP="006F3A18">
      <w:pPr>
        <w:pStyle w:val="Body1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Welcome/call to order:  The meeting was called to order by </w:t>
      </w:r>
      <w:r w:rsidR="0025535F">
        <w:rPr>
          <w:sz w:val="20"/>
        </w:rPr>
        <w:t>Sherri Wood-Powe</w:t>
      </w:r>
      <w:r w:rsidR="003921AA">
        <w:rPr>
          <w:sz w:val="20"/>
        </w:rPr>
        <w:t xml:space="preserve"> at 6:25</w:t>
      </w:r>
      <w:r>
        <w:rPr>
          <w:sz w:val="20"/>
        </w:rPr>
        <w:t xml:space="preserve"> pm. </w:t>
      </w:r>
    </w:p>
    <w:p w14:paraId="14D8FF38" w14:textId="528922B3" w:rsidR="006F3A18" w:rsidRDefault="005661C5" w:rsidP="006F3A18">
      <w:pPr>
        <w:pStyle w:val="Body1"/>
        <w:numPr>
          <w:ilvl w:val="1"/>
          <w:numId w:val="8"/>
        </w:numPr>
        <w:rPr>
          <w:sz w:val="20"/>
        </w:rPr>
      </w:pPr>
      <w:r>
        <w:rPr>
          <w:sz w:val="20"/>
        </w:rPr>
        <w:t xml:space="preserve">The PTSA </w:t>
      </w:r>
      <w:r w:rsidR="003900C2">
        <w:rPr>
          <w:sz w:val="20"/>
        </w:rPr>
        <w:t xml:space="preserve">minutes from the </w:t>
      </w:r>
      <w:r w:rsidR="003921AA">
        <w:rPr>
          <w:sz w:val="20"/>
        </w:rPr>
        <w:t>March</w:t>
      </w:r>
      <w:r w:rsidR="00BE4A64">
        <w:rPr>
          <w:sz w:val="20"/>
        </w:rPr>
        <w:t xml:space="preserve"> meeting were </w:t>
      </w:r>
      <w:r w:rsidR="003921AA">
        <w:rPr>
          <w:sz w:val="20"/>
        </w:rPr>
        <w:t>approved.</w:t>
      </w:r>
    </w:p>
    <w:p w14:paraId="2204D1BF" w14:textId="1B4648E1" w:rsidR="005661C5" w:rsidRDefault="005661C5" w:rsidP="006F3A18">
      <w:pPr>
        <w:pStyle w:val="Body1"/>
        <w:numPr>
          <w:ilvl w:val="1"/>
          <w:numId w:val="8"/>
        </w:numPr>
        <w:rPr>
          <w:sz w:val="20"/>
        </w:rPr>
      </w:pPr>
      <w:r>
        <w:rPr>
          <w:sz w:val="20"/>
        </w:rPr>
        <w:t>Ms. Wood-Powe reminded attendees about picking up the m</w:t>
      </w:r>
      <w:r w:rsidR="003921AA">
        <w:rPr>
          <w:sz w:val="20"/>
        </w:rPr>
        <w:t>eeting handouts and information, and thanked the RMS staff for their work throughout the school year and for setting up the volunteer reception.</w:t>
      </w:r>
    </w:p>
    <w:p w14:paraId="58AA6089" w14:textId="34E97022" w:rsidR="003921AA" w:rsidRDefault="003921AA" w:rsidP="006F3A18">
      <w:pPr>
        <w:pStyle w:val="Body1"/>
        <w:numPr>
          <w:ilvl w:val="1"/>
          <w:numId w:val="8"/>
        </w:numPr>
        <w:rPr>
          <w:sz w:val="20"/>
        </w:rPr>
      </w:pPr>
      <w:r>
        <w:rPr>
          <w:sz w:val="20"/>
        </w:rPr>
        <w:t>Ms. Powe reviewed the proposed slate of officers for the 2018-2019 school year. Each vacant position had an unopposed candidate. All new officers were voted on and approved by the PTSA members in attendance.</w:t>
      </w:r>
    </w:p>
    <w:p w14:paraId="61F15C37" w14:textId="690B0E29" w:rsidR="00524950" w:rsidRDefault="00524950" w:rsidP="00524950">
      <w:pPr>
        <w:pStyle w:val="Body1"/>
        <w:numPr>
          <w:ilvl w:val="2"/>
          <w:numId w:val="8"/>
        </w:numPr>
        <w:rPr>
          <w:sz w:val="20"/>
        </w:rPr>
      </w:pPr>
      <w:r>
        <w:rPr>
          <w:sz w:val="20"/>
        </w:rPr>
        <w:t>Incoming officers included: David Lee. President; Andrea Girimonte, Vice President of Volunteers; Sumbal Sheldon, MCPTA Delegate; Jung Lawrence. Second Vice President; and Megan Peluso, Secretary</w:t>
      </w:r>
      <w:bookmarkStart w:id="0" w:name="_GoBack"/>
      <w:bookmarkEnd w:id="0"/>
    </w:p>
    <w:p w14:paraId="63C3BEF0" w14:textId="77777777" w:rsidR="006F3A18" w:rsidRDefault="006F3A18" w:rsidP="006F3A18">
      <w:pPr>
        <w:pStyle w:val="Body1"/>
        <w:ind w:left="1080"/>
        <w:rPr>
          <w:sz w:val="20"/>
        </w:rPr>
      </w:pPr>
    </w:p>
    <w:p w14:paraId="6780F4D9" w14:textId="77777777" w:rsidR="006F3A18" w:rsidRPr="006F3A18" w:rsidRDefault="006F3A18" w:rsidP="006F3A18">
      <w:pPr>
        <w:pStyle w:val="Body1"/>
        <w:numPr>
          <w:ilvl w:val="0"/>
          <w:numId w:val="8"/>
        </w:numPr>
        <w:rPr>
          <w:rFonts w:ascii="Arial" w:eastAsia="Times New Roman" w:hAnsi="Arial" w:cs="Arial"/>
          <w:sz w:val="20"/>
        </w:rPr>
      </w:pPr>
      <w:r>
        <w:rPr>
          <w:sz w:val="20"/>
        </w:rPr>
        <w:t>Treasurer’s Repor</w:t>
      </w:r>
      <w:r>
        <w:rPr>
          <w:rFonts w:ascii="Arial" w:eastAsia="Times New Roman" w:hAnsi="Arial" w:cs="Arial"/>
          <w:sz w:val="20"/>
        </w:rPr>
        <w:t>t</w:t>
      </w:r>
    </w:p>
    <w:p w14:paraId="68D14400" w14:textId="148D9569" w:rsidR="00673947" w:rsidRPr="003921AA" w:rsidRDefault="006F3A18" w:rsidP="003921AA">
      <w:pPr>
        <w:numPr>
          <w:ilvl w:val="0"/>
          <w:numId w:val="2"/>
        </w:numPr>
        <w:spacing w:after="0" w:line="240" w:lineRule="auto"/>
        <w:textAlignment w:val="baseline"/>
        <w:rPr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Ms. </w:t>
      </w:r>
      <w:r w:rsidR="005661C5">
        <w:rPr>
          <w:rFonts w:ascii="Arial" w:eastAsia="Times New Roman" w:hAnsi="Arial" w:cs="Arial"/>
          <w:color w:val="000000"/>
          <w:sz w:val="20"/>
          <w:szCs w:val="20"/>
        </w:rPr>
        <w:t>Tomasetti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461B5">
        <w:rPr>
          <w:rFonts w:ascii="Arial" w:eastAsia="Times New Roman" w:hAnsi="Arial" w:cs="Arial"/>
          <w:color w:val="000000"/>
          <w:sz w:val="20"/>
          <w:szCs w:val="20"/>
        </w:rPr>
        <w:t>gave the treasurer’s report.</w:t>
      </w:r>
      <w:r w:rsidR="003921AA">
        <w:rPr>
          <w:rFonts w:ascii="Arial" w:eastAsia="Times New Roman" w:hAnsi="Arial" w:cs="Arial"/>
          <w:color w:val="000000"/>
          <w:sz w:val="20"/>
          <w:szCs w:val="20"/>
        </w:rPr>
        <w:t xml:space="preserve"> She</w:t>
      </w:r>
      <w:r w:rsidR="005661C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921AA">
        <w:rPr>
          <w:rFonts w:ascii="Arial" w:eastAsia="Times New Roman" w:hAnsi="Arial" w:cs="Arial"/>
          <w:color w:val="000000"/>
          <w:sz w:val="20"/>
          <w:szCs w:val="20"/>
        </w:rPr>
        <w:t>reviewed the budget and went over the timeline for voting on and approving a budget.</w:t>
      </w:r>
    </w:p>
    <w:p w14:paraId="0D24E77C" w14:textId="1435C528" w:rsidR="003921AA" w:rsidRPr="003921AA" w:rsidRDefault="003921AA" w:rsidP="003921AA">
      <w:pPr>
        <w:numPr>
          <w:ilvl w:val="0"/>
          <w:numId w:val="2"/>
        </w:numPr>
        <w:spacing w:after="0" w:line="240" w:lineRule="auto"/>
        <w:textAlignment w:val="baseline"/>
        <w:rPr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budget was voted on and approved by the PTSA members in attendance.</w:t>
      </w:r>
    </w:p>
    <w:p w14:paraId="0589D825" w14:textId="44A4419D" w:rsidR="003921AA" w:rsidRPr="003921AA" w:rsidRDefault="003921AA" w:rsidP="003921AA">
      <w:pPr>
        <w:numPr>
          <w:ilvl w:val="0"/>
          <w:numId w:val="2"/>
        </w:numPr>
        <w:spacing w:after="0" w:line="240" w:lineRule="auto"/>
        <w:textAlignment w:val="baseline"/>
        <w:rPr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 order in remain in compliance with the MCCPTA, the books need to be audited and the bylaws have to be approved.</w:t>
      </w:r>
    </w:p>
    <w:p w14:paraId="6DD94E78" w14:textId="0309E98A" w:rsidR="003921AA" w:rsidRPr="003921AA" w:rsidRDefault="003921AA" w:rsidP="003921AA">
      <w:pPr>
        <w:numPr>
          <w:ilvl w:val="0"/>
          <w:numId w:val="2"/>
        </w:numPr>
        <w:spacing w:after="0" w:line="240" w:lineRule="auto"/>
        <w:textAlignment w:val="baseline"/>
        <w:rPr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following changes to the bylaws were suggested:</w:t>
      </w:r>
    </w:p>
    <w:p w14:paraId="6C75ECCA" w14:textId="34365B14" w:rsidR="003921AA" w:rsidRPr="003921AA" w:rsidRDefault="003921AA" w:rsidP="003921AA">
      <w:pPr>
        <w:numPr>
          <w:ilvl w:val="1"/>
          <w:numId w:val="2"/>
        </w:numPr>
        <w:spacing w:after="0" w:line="240" w:lineRule="auto"/>
        <w:textAlignment w:val="baseline"/>
        <w:rPr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quorum should consist of 9 PTSA members</w:t>
      </w:r>
    </w:p>
    <w:p w14:paraId="6A3FFF69" w14:textId="6A70B0BB" w:rsidR="003921AA" w:rsidRPr="003921AA" w:rsidRDefault="003921AA" w:rsidP="003921AA">
      <w:pPr>
        <w:numPr>
          <w:ilvl w:val="1"/>
          <w:numId w:val="2"/>
        </w:numPr>
        <w:spacing w:after="0" w:line="240" w:lineRule="auto"/>
        <w:textAlignment w:val="baseline"/>
        <w:rPr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Create an addition board position (an additional delegate) so that executive board votes do not have the possibility of ending in a tie.</w:t>
      </w:r>
    </w:p>
    <w:p w14:paraId="16E50154" w14:textId="13E652E2" w:rsidR="003921AA" w:rsidRPr="003921AA" w:rsidRDefault="003921AA" w:rsidP="003921AA">
      <w:pPr>
        <w:numPr>
          <w:ilvl w:val="1"/>
          <w:numId w:val="2"/>
        </w:numPr>
        <w:spacing w:after="0" w:line="240" w:lineRule="auto"/>
        <w:textAlignment w:val="baseline"/>
        <w:rPr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Revise meeting schedule so that “e-meeting” such as conference calls are allowed to satisfy meeting requirements.</w:t>
      </w:r>
    </w:p>
    <w:p w14:paraId="1CE8392E" w14:textId="405B0741" w:rsidR="003921AA" w:rsidRPr="009364CA" w:rsidRDefault="003921AA" w:rsidP="003921AA">
      <w:pPr>
        <w:numPr>
          <w:ilvl w:val="0"/>
          <w:numId w:val="2"/>
        </w:numPr>
        <w:spacing w:after="0" w:line="240" w:lineRule="auto"/>
        <w:textAlignment w:val="baseline"/>
        <w:rPr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motion was made and seconded to vote on the proposed bylaw changes, and to then approve the revised bylaws. The bylaws were approved by the PTSA members in attendance.</w:t>
      </w:r>
    </w:p>
    <w:p w14:paraId="031B3898" w14:textId="77777777" w:rsidR="009364CA" w:rsidRPr="003D49F6" w:rsidRDefault="009364CA" w:rsidP="009364CA">
      <w:pPr>
        <w:spacing w:after="0" w:line="240" w:lineRule="auto"/>
        <w:ind w:left="1080"/>
        <w:textAlignment w:val="baseline"/>
        <w:rPr>
          <w:sz w:val="20"/>
        </w:rPr>
      </w:pPr>
    </w:p>
    <w:p w14:paraId="089414D0" w14:textId="0C941265" w:rsidR="004D09E1" w:rsidRDefault="003921AA" w:rsidP="003921AA">
      <w:pPr>
        <w:pStyle w:val="Body1"/>
        <w:numPr>
          <w:ilvl w:val="0"/>
          <w:numId w:val="8"/>
        </w:numPr>
        <w:rPr>
          <w:sz w:val="20"/>
        </w:rPr>
      </w:pPr>
      <w:r>
        <w:rPr>
          <w:sz w:val="20"/>
        </w:rPr>
        <w:t>Comments/Updates</w:t>
      </w:r>
    </w:p>
    <w:p w14:paraId="0F3C8769" w14:textId="515A8CB4" w:rsidR="003921AA" w:rsidRDefault="003921AA" w:rsidP="003921AA">
      <w:pPr>
        <w:pStyle w:val="Body1"/>
        <w:numPr>
          <w:ilvl w:val="0"/>
          <w:numId w:val="14"/>
        </w:num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Ms. Sheila Cherry, MCPS SSL coordinator, spoke about the amount of volunteer hours generated by RMS parents.</w:t>
      </w:r>
    </w:p>
    <w:p w14:paraId="28D0124B" w14:textId="1183C2E4" w:rsidR="003921AA" w:rsidRDefault="003921AA" w:rsidP="003921AA">
      <w:pPr>
        <w:pStyle w:val="Body1"/>
        <w:numPr>
          <w:ilvl w:val="0"/>
          <w:numId w:val="14"/>
        </w:num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Ridgeview had the highest percentage of volunteer during the 2015-2016 school year, and will be recognized with a plaque.</w:t>
      </w:r>
    </w:p>
    <w:p w14:paraId="19D4BDD8" w14:textId="62DC27D1" w:rsidR="003921AA" w:rsidRDefault="003921AA" w:rsidP="003921AA">
      <w:pPr>
        <w:pStyle w:val="Body1"/>
        <w:numPr>
          <w:ilvl w:val="0"/>
          <w:numId w:val="14"/>
        </w:num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Mr. Garcia reminded everyone about the summer school programs that will be available, and talked about 8</w:t>
      </w:r>
      <w:r w:rsidRPr="003921AA">
        <w:rPr>
          <w:rFonts w:ascii="Arial" w:eastAsia="Times New Roman" w:hAnsi="Arial" w:cs="Arial"/>
          <w:sz w:val="20"/>
          <w:vertAlign w:val="superscript"/>
        </w:rPr>
        <w:t>th</w:t>
      </w:r>
      <w:r>
        <w:rPr>
          <w:rFonts w:ascii="Arial" w:eastAsia="Times New Roman" w:hAnsi="Arial" w:cs="Arial"/>
          <w:sz w:val="20"/>
        </w:rPr>
        <w:t xml:space="preserve"> grade graduation activities.</w:t>
      </w:r>
    </w:p>
    <w:p w14:paraId="34FCD74B" w14:textId="32F07962" w:rsidR="003921AA" w:rsidRDefault="003921AA" w:rsidP="003921AA">
      <w:pPr>
        <w:pStyle w:val="Body1"/>
        <w:numPr>
          <w:ilvl w:val="0"/>
          <w:numId w:val="14"/>
        </w:num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The RMS production of Beauty and the Beast Jr. will take place this weekend.</w:t>
      </w:r>
    </w:p>
    <w:p w14:paraId="152C961A" w14:textId="77777777" w:rsidR="00D57DE3" w:rsidRDefault="00D57DE3" w:rsidP="00D57DE3">
      <w:pPr>
        <w:pStyle w:val="Body1"/>
        <w:ind w:left="1080"/>
        <w:rPr>
          <w:rFonts w:ascii="Arial" w:eastAsia="Times New Roman" w:hAnsi="Arial" w:cs="Arial"/>
          <w:sz w:val="20"/>
        </w:rPr>
      </w:pPr>
    </w:p>
    <w:p w14:paraId="5B425C27" w14:textId="57E67A40" w:rsidR="00045784" w:rsidRPr="00A45DAE" w:rsidRDefault="004A012C" w:rsidP="00A45D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45DAE">
        <w:rPr>
          <w:rFonts w:ascii="Arial" w:eastAsia="Times New Roman" w:hAnsi="Arial" w:cs="Arial"/>
          <w:color w:val="000000"/>
          <w:sz w:val="20"/>
          <w:szCs w:val="20"/>
        </w:rPr>
        <w:t>IX.</w:t>
      </w:r>
      <w:r w:rsidRPr="00A45DA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921AA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5BA71B7E" w14:textId="7531C009" w:rsidR="00F06FF6" w:rsidRPr="003921AA" w:rsidRDefault="004D09E1" w:rsidP="003921AA">
      <w:pPr>
        <w:pStyle w:val="ListParagraph"/>
        <w:numPr>
          <w:ilvl w:val="5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Ms. Wood-Powe </w:t>
      </w:r>
      <w:r w:rsidR="003921AA">
        <w:rPr>
          <w:rFonts w:ascii="Arial" w:eastAsia="Times New Roman" w:hAnsi="Arial" w:cs="Arial"/>
          <w:color w:val="000000"/>
          <w:sz w:val="20"/>
          <w:szCs w:val="20"/>
        </w:rPr>
        <w:t>adjourned the meeting at 8pm.</w:t>
      </w:r>
    </w:p>
    <w:p w14:paraId="4EF34D4B" w14:textId="77777777" w:rsidR="004A012C" w:rsidRPr="00D57DE3" w:rsidRDefault="004A012C" w:rsidP="00D57D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6E91CE5" w14:textId="77777777" w:rsidR="006F3A18" w:rsidRDefault="006F3A18" w:rsidP="006F3A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806778D" w14:textId="77777777" w:rsidR="006F3A18" w:rsidRDefault="006F3A18" w:rsidP="006F3A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Respectfully submitted:</w:t>
      </w:r>
    </w:p>
    <w:p w14:paraId="4B252773" w14:textId="77777777" w:rsidR="006F3A18" w:rsidRDefault="006F3A18" w:rsidP="006F3A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B674EB3" w14:textId="575A800F" w:rsidR="006F3A18" w:rsidRDefault="006F3A18" w:rsidP="006F3A1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620E8">
        <w:rPr>
          <w:rFonts w:ascii="Arial" w:eastAsia="Times New Roman" w:hAnsi="Arial" w:cs="Arial"/>
          <w:color w:val="000000"/>
          <w:sz w:val="20"/>
          <w:szCs w:val="20"/>
          <w:u w:val="single"/>
        </w:rPr>
        <w:t>Mary Jane Kissel, Secretary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620E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Date: </w:t>
      </w:r>
      <w:r w:rsidR="003921AA">
        <w:rPr>
          <w:rFonts w:ascii="Arial" w:eastAsia="Times New Roman" w:hAnsi="Arial" w:cs="Arial"/>
          <w:color w:val="000000"/>
          <w:sz w:val="20"/>
          <w:szCs w:val="20"/>
          <w:u w:val="single"/>
        </w:rPr>
        <w:t>516</w:t>
      </w:r>
      <w:r w:rsidR="00045784">
        <w:rPr>
          <w:rFonts w:ascii="Arial" w:eastAsia="Times New Roman" w:hAnsi="Arial" w:cs="Arial"/>
          <w:color w:val="000000"/>
          <w:sz w:val="20"/>
          <w:szCs w:val="20"/>
          <w:u w:val="single"/>
        </w:rPr>
        <w:t>/</w:t>
      </w:r>
      <w:r w:rsidR="00192830">
        <w:rPr>
          <w:rFonts w:ascii="Arial" w:eastAsia="Times New Roman" w:hAnsi="Arial" w:cs="Arial"/>
          <w:color w:val="000000"/>
          <w:sz w:val="20"/>
          <w:szCs w:val="20"/>
          <w:u w:val="single"/>
        </w:rPr>
        <w:t>1</w:t>
      </w:r>
      <w:r w:rsidR="003921AA">
        <w:rPr>
          <w:rFonts w:ascii="Arial" w:eastAsia="Times New Roman" w:hAnsi="Arial" w:cs="Arial"/>
          <w:color w:val="000000"/>
          <w:sz w:val="20"/>
          <w:szCs w:val="20"/>
          <w:u w:val="single"/>
        </w:rPr>
        <w:t>8</w:t>
      </w:r>
    </w:p>
    <w:p w14:paraId="54363D13" w14:textId="77777777" w:rsidR="00677419" w:rsidRDefault="00524950"/>
    <w:sectPr w:rsidR="00677419" w:rsidSect="00F6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2C3B"/>
    <w:multiLevelType w:val="multilevel"/>
    <w:tmpl w:val="FBB86876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</w:abstractNum>
  <w:abstractNum w:abstractNumId="1">
    <w:nsid w:val="0FDE7B19"/>
    <w:multiLevelType w:val="hybridMultilevel"/>
    <w:tmpl w:val="655E5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569E3"/>
    <w:multiLevelType w:val="hybridMultilevel"/>
    <w:tmpl w:val="EBB2D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F00933"/>
    <w:multiLevelType w:val="multilevel"/>
    <w:tmpl w:val="FBB86876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</w:abstractNum>
  <w:abstractNum w:abstractNumId="4">
    <w:nsid w:val="31816AE6"/>
    <w:multiLevelType w:val="hybridMultilevel"/>
    <w:tmpl w:val="975C4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D04C8"/>
    <w:multiLevelType w:val="hybridMultilevel"/>
    <w:tmpl w:val="27E4D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5C10E4"/>
    <w:multiLevelType w:val="multilevel"/>
    <w:tmpl w:val="60D2B1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445377A4"/>
    <w:multiLevelType w:val="hybridMultilevel"/>
    <w:tmpl w:val="3478288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1711D39"/>
    <w:multiLevelType w:val="hybridMultilevel"/>
    <w:tmpl w:val="99DE7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A61CD8"/>
    <w:multiLevelType w:val="multilevel"/>
    <w:tmpl w:val="870667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>
    <w:nsid w:val="58DC3C70"/>
    <w:multiLevelType w:val="hybridMultilevel"/>
    <w:tmpl w:val="B6008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9B57CF"/>
    <w:multiLevelType w:val="multilevel"/>
    <w:tmpl w:val="E77C1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6CBA6F27"/>
    <w:multiLevelType w:val="hybridMultilevel"/>
    <w:tmpl w:val="191218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78F774B2"/>
    <w:multiLevelType w:val="hybridMultilevel"/>
    <w:tmpl w:val="4F2468AE"/>
    <w:lvl w:ilvl="0" w:tplc="3440DB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8"/>
    <w:rsid w:val="000026EF"/>
    <w:rsid w:val="00045784"/>
    <w:rsid w:val="000D6824"/>
    <w:rsid w:val="000E3CB5"/>
    <w:rsid w:val="000F0808"/>
    <w:rsid w:val="000F4E36"/>
    <w:rsid w:val="0013257B"/>
    <w:rsid w:val="00192830"/>
    <w:rsid w:val="001D7A01"/>
    <w:rsid w:val="001E1F38"/>
    <w:rsid w:val="002213FB"/>
    <w:rsid w:val="00244F77"/>
    <w:rsid w:val="0025535F"/>
    <w:rsid w:val="00260B95"/>
    <w:rsid w:val="002B20C5"/>
    <w:rsid w:val="003243E9"/>
    <w:rsid w:val="003441D7"/>
    <w:rsid w:val="003461B5"/>
    <w:rsid w:val="00350850"/>
    <w:rsid w:val="003900C2"/>
    <w:rsid w:val="003921AA"/>
    <w:rsid w:val="003D49F6"/>
    <w:rsid w:val="00487FF8"/>
    <w:rsid w:val="004A012C"/>
    <w:rsid w:val="004A23A8"/>
    <w:rsid w:val="004B30A2"/>
    <w:rsid w:val="004D09E1"/>
    <w:rsid w:val="00510A63"/>
    <w:rsid w:val="00524950"/>
    <w:rsid w:val="0055190B"/>
    <w:rsid w:val="005661C5"/>
    <w:rsid w:val="005778F3"/>
    <w:rsid w:val="005D12DA"/>
    <w:rsid w:val="005F5D1A"/>
    <w:rsid w:val="00604A5B"/>
    <w:rsid w:val="00673947"/>
    <w:rsid w:val="00686D78"/>
    <w:rsid w:val="006F010C"/>
    <w:rsid w:val="006F3A18"/>
    <w:rsid w:val="00794FEC"/>
    <w:rsid w:val="007A10FB"/>
    <w:rsid w:val="007E5508"/>
    <w:rsid w:val="007E5699"/>
    <w:rsid w:val="007F75A6"/>
    <w:rsid w:val="00841F69"/>
    <w:rsid w:val="008639FE"/>
    <w:rsid w:val="008C06BE"/>
    <w:rsid w:val="00903782"/>
    <w:rsid w:val="009364CA"/>
    <w:rsid w:val="0097455C"/>
    <w:rsid w:val="009A0999"/>
    <w:rsid w:val="009A4972"/>
    <w:rsid w:val="009F21BA"/>
    <w:rsid w:val="00A00928"/>
    <w:rsid w:val="00A45DAE"/>
    <w:rsid w:val="00A5758B"/>
    <w:rsid w:val="00AF596B"/>
    <w:rsid w:val="00B424C0"/>
    <w:rsid w:val="00B45497"/>
    <w:rsid w:val="00B647D7"/>
    <w:rsid w:val="00B71F34"/>
    <w:rsid w:val="00B7371F"/>
    <w:rsid w:val="00B75ECA"/>
    <w:rsid w:val="00BB316C"/>
    <w:rsid w:val="00BB6672"/>
    <w:rsid w:val="00BD3012"/>
    <w:rsid w:val="00BD4277"/>
    <w:rsid w:val="00BE4A64"/>
    <w:rsid w:val="00BF5C94"/>
    <w:rsid w:val="00C16F36"/>
    <w:rsid w:val="00C24ADF"/>
    <w:rsid w:val="00D4097D"/>
    <w:rsid w:val="00D57DE3"/>
    <w:rsid w:val="00D57E48"/>
    <w:rsid w:val="00D93BB6"/>
    <w:rsid w:val="00DE6DC2"/>
    <w:rsid w:val="00E072C0"/>
    <w:rsid w:val="00E25A97"/>
    <w:rsid w:val="00E5415E"/>
    <w:rsid w:val="00E77762"/>
    <w:rsid w:val="00F01371"/>
    <w:rsid w:val="00F06FF6"/>
    <w:rsid w:val="00F60B28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64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1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F3A18"/>
    <w:rPr>
      <w:rFonts w:ascii="Helvetica" w:eastAsia="Arial Unicode MS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6F3A18"/>
    <w:pPr>
      <w:ind w:left="720"/>
      <w:contextualSpacing/>
    </w:pPr>
  </w:style>
  <w:style w:type="paragraph" w:customStyle="1" w:styleId="ox-2432daa5fc-msonormal">
    <w:name w:val="ox-2432daa5fc-msonormal"/>
    <w:basedOn w:val="Normal"/>
    <w:rsid w:val="005661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37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449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Kissel</dc:creator>
  <cp:keywords/>
  <dc:description/>
  <cp:lastModifiedBy>Mary Jane Kissel</cp:lastModifiedBy>
  <cp:revision>5</cp:revision>
  <dcterms:created xsi:type="dcterms:W3CDTF">2018-05-16T22:11:00Z</dcterms:created>
  <dcterms:modified xsi:type="dcterms:W3CDTF">2018-07-17T19:44:00Z</dcterms:modified>
</cp:coreProperties>
</file>